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4257D2" w:rsidP="004257D2">
      <w:pPr>
        <w:jc w:val="center"/>
        <w:rPr>
          <w:b/>
          <w:sz w:val="18"/>
          <w:szCs w:val="18"/>
        </w:rPr>
      </w:pP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4C6A06">
      <w:r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8" style="position:absolute;margin-left:350.4pt;margin-top:128pt;width:86.35pt;height:21.75pt;rotation:90;z-index:251670016" o:connectortype="curved" adj="10794,-230152,-111815"/>
        </w:pict>
      </w:r>
      <w:r w:rsidRPr="000A1B91">
        <w:rPr>
          <w:noProof/>
          <w:sz w:val="4"/>
          <w:szCs w:val="4"/>
          <w:lang w:eastAsia="en-GB"/>
        </w:rPr>
        <w:pict>
          <v:roundrect id="_x0000_s1053" style="position:absolute;margin-left:300.45pt;margin-top:6.2pt;width:210.5pt;height:89.5pt;z-index:251662848" arcsize="10923f">
            <v:textbox style="mso-next-textbox:#_x0000_s1053">
              <w:txbxContent>
                <w:p w:rsidR="001743B6" w:rsidRPr="008569C4" w:rsidRDefault="004C6A06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Expressive </w:t>
                  </w:r>
                  <w:r w:rsidR="00A54385" w:rsidRPr="00B759CB">
                    <w:rPr>
                      <w:rFonts w:ascii="Comic Sans MS" w:hAnsi="Comic Sans MS"/>
                      <w:b/>
                      <w:sz w:val="20"/>
                    </w:rPr>
                    <w:t>Arts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-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Children will be using a variety of tech</w:t>
                  </w:r>
                  <w:r w:rsidR="008569C4">
                    <w:rPr>
                      <w:rFonts w:ascii="Comic Sans MS" w:hAnsi="Comic Sans MS"/>
                      <w:sz w:val="20"/>
                    </w:rPr>
                    <w:t>niques linked to Tartan and Scottish Landmarks.</w:t>
                  </w:r>
                </w:p>
                <w:p w:rsidR="008569C4" w:rsidRDefault="008569C4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be learning some Scottish songs.</w:t>
                  </w:r>
                </w:p>
                <w:p w:rsidR="001743B6" w:rsidRDefault="001743B6"/>
              </w:txbxContent>
            </v:textbox>
          </v:roundrect>
        </w:pict>
      </w:r>
      <w:r w:rsidRPr="000A1B91">
        <w:rPr>
          <w:noProof/>
          <w:sz w:val="4"/>
          <w:szCs w:val="4"/>
          <w:lang w:eastAsia="en-GB"/>
        </w:rPr>
        <w:pict>
          <v:shape id="_x0000_s1035" type="#_x0000_t38" style="position:absolute;margin-left:411.5pt;margin-top:104.6pt;width:118.2pt;height:77.45pt;rotation:180;flip:y;z-index:251655680" o:connectortype="curved" adj="10800,67115,-104574"/>
        </w:pict>
      </w:r>
      <w:r w:rsidRPr="000A1B91">
        <w:rPr>
          <w:noProof/>
          <w:sz w:val="4"/>
          <w:szCs w:val="4"/>
          <w:lang w:eastAsia="en-GB"/>
        </w:rPr>
        <w:pict>
          <v:roundrect id="_x0000_s1057" style="position:absolute;margin-left:519.2pt;margin-top:63.35pt;width:231.75pt;height:41.25pt;z-index:251665920" arcsize="10923f">
            <v:textbox style="mso-next-textbox:#_x0000_s1057">
              <w:txbxContent>
                <w:p w:rsidR="001743B6" w:rsidRPr="001743B6" w:rsidRDefault="00A54385" w:rsidP="001F7B4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Drama-</w:t>
                  </w:r>
                  <w:r w:rsidR="00E07FC6">
                    <w:rPr>
                      <w:rFonts w:ascii="Comic Sans MS" w:hAnsi="Comic Sans MS"/>
                      <w:sz w:val="20"/>
                    </w:rPr>
                    <w:t>Pupils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will be reciting and acting out Scottish poems and stories.</w:t>
                  </w:r>
                </w:p>
                <w:p w:rsidR="00A54385" w:rsidRPr="00BE57E0" w:rsidRDefault="00A54385" w:rsidP="001F7B4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0A1B91">
        <w:rPr>
          <w:noProof/>
          <w:sz w:val="4"/>
          <w:szCs w:val="4"/>
          <w:lang w:eastAsia="en-GB"/>
        </w:rPr>
        <w:pict>
          <v:roundrect id="_x0000_s1032" style="position:absolute;margin-left:519.2pt;margin-top:121.1pt;width:238.05pt;height:223.6pt;z-index:251653632" arcsize="10923f">
            <v:textbox style="mso-next-textbox:#_x0000_s1032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Topic</w:t>
                  </w:r>
                </w:p>
                <w:p w:rsidR="008569C4" w:rsidRDefault="008569C4" w:rsidP="008569C4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look at:</w:t>
                  </w:r>
                </w:p>
                <w:p w:rsidR="001743B6" w:rsidRDefault="008569C4" w:rsidP="004C6A06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m</w:t>
                  </w:r>
                  <w:r w:rsidRPr="008569C4">
                    <w:rPr>
                      <w:rFonts w:ascii="Comic Sans MS" w:hAnsi="Comic Sans MS"/>
                      <w:sz w:val="20"/>
                    </w:rPr>
                    <w:t>ajor cities in Scotland, finding where they are on the map</w:t>
                  </w:r>
                </w:p>
                <w:p w:rsidR="008569C4" w:rsidRDefault="008569C4" w:rsidP="004C6A06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some major Scottish landmarks, and making models of them</w:t>
                  </w:r>
                </w:p>
                <w:p w:rsidR="008569C4" w:rsidRPr="008569C4" w:rsidRDefault="008569C4" w:rsidP="004C6A06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famous </w:t>
                  </w:r>
                  <w:r w:rsidR="004C6A06">
                    <w:rPr>
                      <w:rFonts w:ascii="Comic Sans MS" w:hAnsi="Comic Sans MS"/>
                      <w:sz w:val="20"/>
                    </w:rPr>
                    <w:t>Scottish people – alive and in the past</w:t>
                  </w:r>
                </w:p>
                <w:p w:rsidR="00E07FC6" w:rsidRPr="00E07FC6" w:rsidRDefault="00E07FC6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958BD" w:rsidRDefault="00464E4C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7162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8BD" w:rsidRPr="00E07FC6" w:rsidRDefault="006958B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1F7B4B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pict>
          <v:shape id="_x0000_s1061" type="#_x0000_t38" style="position:absolute;margin-left:288.3pt;margin-top:211.95pt;width:33.2pt;height:20.25pt;flip:y;z-index:251671040" o:connectortype="curved" adj="10800,392800,-215252"/>
        </w:pict>
      </w:r>
      <w:r w:rsidRPr="000A1B91">
        <w:rPr>
          <w:noProof/>
          <w:sz w:val="4"/>
          <w:szCs w:val="4"/>
          <w:lang w:eastAsia="en-GB"/>
        </w:rPr>
        <w:pict>
          <v:shape id="_x0000_s1036" type="#_x0000_t38" style="position:absolute;margin-left:372.75pt;margin-top:259.7pt;width:59.45pt;height:18pt;rotation:270;z-index:251656704" o:connectortype="curved" adj="10791,-521340,-158430"/>
        </w:pict>
      </w:r>
      <w:r w:rsidRPr="000A1B91">
        <w:rPr>
          <w:noProof/>
          <w:sz w:val="4"/>
          <w:szCs w:val="4"/>
          <w:lang w:eastAsia="en-GB"/>
        </w:rPr>
        <w:pict>
          <v:shape id="_x0000_s1033" type="#_x0000_t38" style="position:absolute;margin-left:473.45pt;margin-top:166.15pt;width:53.3pt;height:38.25pt;rotation:90;z-index:251654656" o:connectortype="curved" adj="10800,-166419,-227651"/>
        </w:pict>
      </w:r>
      <w:r w:rsidRPr="000A1B91">
        <w:rPr>
          <w:noProof/>
          <w:sz w:val="4"/>
          <w:szCs w:val="4"/>
          <w:lang w:eastAsia="en-GB"/>
        </w:rPr>
        <w:pict>
          <v:shape id="_x0000_s1051" type="#_x0000_t38" style="position:absolute;margin-left:256.75pt;margin-top:95.15pt;width:110.85pt;height:63pt;rotation:90;flip:x;z-index:251647488" o:connectortype="curved" adj="10795,71057,-62988"/>
        </w:pict>
      </w:r>
      <w:r w:rsidRPr="000A1B91">
        <w:rPr>
          <w:noProof/>
          <w:sz w:val="4"/>
          <w:szCs w:val="4"/>
          <w:lang w:eastAsia="en-GB"/>
        </w:rPr>
        <w:pict>
          <v:roundrect id="_x0000_s1026" style="position:absolute;margin-left:321.5pt;margin-top:182.05pt;width:159.45pt;height:56.9pt;z-index:251648512" arcsize="10923f" strokeweight="2.5pt">
            <v:shadow color="#868686"/>
            <v:textbox style="mso-next-textbox:#_x0000_s1026">
              <w:txbxContent>
                <w:p w:rsidR="008569C4" w:rsidRPr="008569C4" w:rsidRDefault="008569C4" w:rsidP="004C6A06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8569C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Scotland</w:t>
                  </w:r>
                </w:p>
              </w:txbxContent>
            </v:textbox>
          </v:roundrect>
        </w:pict>
      </w:r>
      <w:r w:rsidRPr="000A1B91">
        <w:rPr>
          <w:noProof/>
          <w:sz w:val="4"/>
          <w:szCs w:val="4"/>
          <w:lang w:eastAsia="en-GB"/>
        </w:rPr>
        <w:pict>
          <v:roundrect id="_x0000_s1027" style="position:absolute;margin-left:-9pt;margin-top:12.2pt;width:296.6pt;height:179.6pt;z-index:251649536" arcsize="10923f">
            <v:textbox style="mso-next-textbox:#_x0000_s1027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Reading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 be learning some Scottish words as  well as working on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comprehension strategies to sh</w:t>
                  </w:r>
                  <w:r w:rsidR="008569C4">
                    <w:rPr>
                      <w:rFonts w:ascii="Comic Sans MS" w:hAnsi="Comic Sans MS"/>
                      <w:sz w:val="20"/>
                    </w:rPr>
                    <w:t>ow their understanding of texts in written form.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Writing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 be learning to write reports linked to their topic of Scotland.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Grammar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Pupils will be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focussing on learning to use a dictionary and using lists and bullet points.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Handwriting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learning the correct formation of capital letters and revising lowercase letters with a focus of sitting letters on the line.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Spelling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Key words and Fry’s First 100 words</w:t>
                  </w: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0A1B91">
        <w:rPr>
          <w:noProof/>
          <w:sz w:val="4"/>
          <w:szCs w:val="4"/>
          <w:lang w:eastAsia="en-GB"/>
        </w:rPr>
        <w:pict>
          <v:roundrect id="_x0000_s1028" style="position:absolute;margin-left:-3pt;margin-top:205.4pt;width:291.3pt;height:70.95pt;z-index:251668992" arcsize="10923f">
            <v:textbox style="mso-next-textbox:#_x0000_s1028">
              <w:txbxContent>
                <w:p w:rsidR="00A54385" w:rsidRPr="00C56750" w:rsidRDefault="006958B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bookmarkStart w:id="0" w:name="_GoBack"/>
                  <w:bookmarkEnd w:id="0"/>
                  <w:r w:rsidR="00A54385"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A54385" w:rsidRPr="00C56750" w:rsidRDefault="008569C4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Using SEAL (Staged Early Arithmetical Learning) with numbers to 100, Shape, Position and Mov</w:t>
                  </w:r>
                  <w:r w:rsidR="0036547E">
                    <w:rPr>
                      <w:rFonts w:ascii="Comic Sans MS" w:hAnsi="Comic Sans MS"/>
                      <w:sz w:val="20"/>
                    </w:rPr>
                    <w:t>ement (3D and 2D shape</w:t>
                  </w:r>
                  <w:r w:rsidR="00E60E54">
                    <w:rPr>
                      <w:rFonts w:ascii="Comic Sans MS" w:hAnsi="Comic Sans MS"/>
                      <w:sz w:val="20"/>
                    </w:rPr>
                    <w:t>,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gri</w:t>
                  </w:r>
                  <w:r w:rsidR="00E60E54">
                    <w:rPr>
                      <w:rFonts w:ascii="Comic Sans MS" w:hAnsi="Comic Sans MS"/>
                      <w:sz w:val="20"/>
                    </w:rPr>
                    <w:t>d references,</w:t>
                  </w:r>
                  <w:r w:rsidR="0036547E">
                    <w:rPr>
                      <w:rFonts w:ascii="Comic Sans MS" w:hAnsi="Comic Sans MS"/>
                      <w:sz w:val="20"/>
                    </w:rPr>
                    <w:t xml:space="preserve"> compass points and money.</w:t>
                  </w:r>
                </w:p>
              </w:txbxContent>
            </v:textbox>
          </v:roundrect>
        </w:pict>
      </w:r>
      <w:r w:rsidRPr="000A1B91">
        <w:rPr>
          <w:noProof/>
          <w:sz w:val="4"/>
          <w:szCs w:val="4"/>
          <w:lang w:eastAsia="en-GB"/>
        </w:rPr>
        <w:pict>
          <v:roundrect id="_x0000_s1048" style="position:absolute;margin-left:126pt;margin-top:298.65pt;width:314.6pt;height:93.95pt;z-index:251660800" arcsize="10923f">
            <v:textbox style="mso-next-textbox:#_x0000_s1048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A54385" w:rsidRDefault="00A54385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 w:rsidRPr="008569C4">
                    <w:rPr>
                      <w:rFonts w:ascii="Comic Sans MS" w:hAnsi="Comic Sans MS"/>
                      <w:sz w:val="20"/>
                    </w:rPr>
                    <w:t xml:space="preserve">In P.E. </w:t>
                  </w:r>
                  <w:r w:rsidR="00E07FC6" w:rsidRPr="008569C4">
                    <w:rPr>
                      <w:rFonts w:ascii="Comic Sans MS" w:hAnsi="Comic Sans MS"/>
                      <w:sz w:val="20"/>
                    </w:rPr>
                    <w:t>pupils</w:t>
                  </w:r>
                  <w:r w:rsidR="008569C4" w:rsidRPr="008569C4">
                    <w:rPr>
                      <w:rFonts w:ascii="Comic Sans MS" w:hAnsi="Comic Sans MS"/>
                      <w:sz w:val="20"/>
                    </w:rPr>
                    <w:t xml:space="preserve"> will be learning and practising some new Scottish Country Dances.</w:t>
                  </w:r>
                </w:p>
                <w:p w:rsidR="008569C4" w:rsidRPr="008569C4" w:rsidRDefault="008569C4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Healthy Eating will continue to be a class</w:t>
                  </w:r>
                  <w:r w:rsidR="00AF0E04">
                    <w:rPr>
                      <w:rFonts w:ascii="Comic Sans MS" w:hAnsi="Comic Sans MS"/>
                      <w:sz w:val="20"/>
                    </w:rPr>
                    <w:t xml:space="preserve"> and whole school focus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54385" w:rsidRPr="00C56750" w:rsidRDefault="00A54385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sectPr w:rsidR="00C15BE6" w:rsidSect="00C15BE6">
      <w:headerReference w:type="default" r:id="rId8"/>
      <w:footerReference w:type="even" r:id="rId9"/>
      <w:footerReference w:type="default" r:id="rId10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5" w:rsidRDefault="00A54385" w:rsidP="004257D2">
      <w:r>
        <w:separator/>
      </w:r>
    </w:p>
  </w:endnote>
  <w:endnote w:type="continuationSeparator" w:id="0">
    <w:p w:rsidR="00A54385" w:rsidRDefault="00A54385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Default="000A1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43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385" w:rsidRDefault="00A54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Pr="006B4F6C" w:rsidRDefault="00A54385" w:rsidP="00C15BE6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5" w:rsidRDefault="00A54385" w:rsidP="004257D2">
      <w:r>
        <w:separator/>
      </w:r>
    </w:p>
  </w:footnote>
  <w:footnote w:type="continuationSeparator" w:id="0">
    <w:p w:rsidR="00A54385" w:rsidRDefault="00A54385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4678"/>
      <w:gridCol w:w="3118"/>
      <w:gridCol w:w="993"/>
    </w:tblGrid>
    <w:tr w:rsidR="00A54385" w:rsidTr="004C6A06">
      <w:trPr>
        <w:cantSplit/>
        <w:trHeight w:hRule="exact" w:val="397"/>
      </w:trPr>
      <w:tc>
        <w:tcPr>
          <w:tcW w:w="3402" w:type="dxa"/>
          <w:vAlign w:val="center"/>
        </w:tcPr>
        <w:p w:rsidR="00A54385" w:rsidRPr="00C10A74" w:rsidRDefault="00A54385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 xml:space="preserve">Tynewater Primary School </w:t>
          </w:r>
        </w:p>
      </w:tc>
      <w:tc>
        <w:tcPr>
          <w:tcW w:w="2977" w:type="dxa"/>
          <w:gridSpan w:val="2"/>
          <w:vAlign w:val="center"/>
        </w:tcPr>
        <w:p w:rsidR="00A54385" w:rsidRPr="00C10A74" w:rsidRDefault="00464E4C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Period</w:t>
          </w:r>
          <w:r w:rsidR="005E0F09">
            <w:rPr>
              <w:rFonts w:ascii="Comic Sans MS" w:hAnsi="Comic Sans MS" w:cs="Arial"/>
              <w:b/>
              <w:szCs w:val="24"/>
            </w:rPr>
            <w:t xml:space="preserve"> 5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  <w:tc>
        <w:tcPr>
          <w:tcW w:w="4678" w:type="dxa"/>
          <w:vAlign w:val="center"/>
        </w:tcPr>
        <w:p w:rsidR="00A54385" w:rsidRPr="00C10A74" w:rsidRDefault="008569C4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06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01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 w:rsidR="004C6A06">
            <w:rPr>
              <w:rFonts w:ascii="Comic Sans MS" w:hAnsi="Comic Sans MS" w:cs="Arial"/>
              <w:b/>
              <w:szCs w:val="24"/>
            </w:rPr>
            <w:t>2016 to 12/2/16</w:t>
          </w:r>
        </w:p>
      </w:tc>
      <w:tc>
        <w:tcPr>
          <w:tcW w:w="3118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Teacher: </w:t>
          </w:r>
          <w:r w:rsidR="00464E4C">
            <w:rPr>
              <w:rFonts w:ascii="Comic Sans MS" w:hAnsi="Comic Sans MS" w:cs="Arial"/>
              <w:b/>
              <w:szCs w:val="24"/>
            </w:rPr>
            <w:t>Mrs Rankin</w:t>
          </w:r>
        </w:p>
      </w:tc>
      <w:tc>
        <w:tcPr>
          <w:tcW w:w="993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>P</w:t>
          </w:r>
          <w:r w:rsidR="004C6A06">
            <w:rPr>
              <w:rFonts w:ascii="Comic Sans MS" w:hAnsi="Comic Sans MS" w:cs="Arial"/>
              <w:b/>
              <w:szCs w:val="24"/>
            </w:rPr>
            <w:t>1/</w:t>
          </w:r>
          <w:r w:rsidR="00E07FC6">
            <w:rPr>
              <w:rFonts w:ascii="Comic Sans MS" w:hAnsi="Comic Sans MS" w:cs="Arial"/>
              <w:b/>
              <w:szCs w:val="24"/>
            </w:rPr>
            <w:t>2</w:t>
          </w:r>
        </w:p>
      </w:tc>
    </w:tr>
    <w:tr w:rsidR="00A54385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A54385" w:rsidRPr="00C10A74" w:rsidRDefault="00A54385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A54385" w:rsidTr="004C6A06">
      <w:trPr>
        <w:cantSplit/>
        <w:trHeight w:hRule="exact" w:val="680"/>
      </w:trPr>
      <w:tc>
        <w:tcPr>
          <w:tcW w:w="4253" w:type="dxa"/>
          <w:gridSpan w:val="2"/>
        </w:tcPr>
        <w:p w:rsidR="00A54385" w:rsidRPr="00C10A74" w:rsidRDefault="00A54385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</w:tcPr>
        <w:p w:rsidR="00A54385" w:rsidRPr="004C6A06" w:rsidRDefault="008569C4" w:rsidP="00C15BE6">
          <w:pPr>
            <w:pStyle w:val="Header"/>
            <w:rPr>
              <w:rStyle w:val="PageNumber"/>
              <w:rFonts w:ascii="Comic Sans MS" w:hAnsi="Comic Sans MS"/>
              <w:b/>
              <w:szCs w:val="24"/>
            </w:rPr>
          </w:pPr>
          <w:r w:rsidRPr="004C6A06">
            <w:rPr>
              <w:rStyle w:val="PageNumber"/>
              <w:rFonts w:ascii="Comic Sans MS" w:hAnsi="Comic Sans MS"/>
              <w:b/>
              <w:szCs w:val="24"/>
            </w:rPr>
            <w:t>Scotland</w:t>
          </w:r>
        </w:p>
      </w:tc>
    </w:tr>
  </w:tbl>
  <w:p w:rsidR="00A54385" w:rsidRPr="00F26959" w:rsidRDefault="00A54385">
    <w:pPr>
      <w:pStyle w:val="Header"/>
      <w:rPr>
        <w:rFonts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16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53E5"/>
    <w:multiLevelType w:val="hybridMultilevel"/>
    <w:tmpl w:val="A43888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D6655A"/>
    <w:multiLevelType w:val="hybridMultilevel"/>
    <w:tmpl w:val="D77C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3EEF"/>
    <w:multiLevelType w:val="hybridMultilevel"/>
    <w:tmpl w:val="42A6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D83"/>
    <w:multiLevelType w:val="hybridMultilevel"/>
    <w:tmpl w:val="8FD67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6A52FA"/>
    <w:multiLevelType w:val="hybridMultilevel"/>
    <w:tmpl w:val="F9E8CA2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57D2"/>
    <w:rsid w:val="000A1B91"/>
    <w:rsid w:val="000D26E0"/>
    <w:rsid w:val="00101284"/>
    <w:rsid w:val="00111B9D"/>
    <w:rsid w:val="00155996"/>
    <w:rsid w:val="001743B6"/>
    <w:rsid w:val="001F7B4B"/>
    <w:rsid w:val="002833F2"/>
    <w:rsid w:val="00297087"/>
    <w:rsid w:val="002C2571"/>
    <w:rsid w:val="0036547E"/>
    <w:rsid w:val="00381929"/>
    <w:rsid w:val="003A2896"/>
    <w:rsid w:val="003C7BD1"/>
    <w:rsid w:val="004257D2"/>
    <w:rsid w:val="004464B3"/>
    <w:rsid w:val="00464E4C"/>
    <w:rsid w:val="004C6A06"/>
    <w:rsid w:val="004D4683"/>
    <w:rsid w:val="00512EFA"/>
    <w:rsid w:val="005913E3"/>
    <w:rsid w:val="005E0F09"/>
    <w:rsid w:val="006047F0"/>
    <w:rsid w:val="00613E5C"/>
    <w:rsid w:val="00660701"/>
    <w:rsid w:val="006958BD"/>
    <w:rsid w:val="006C154E"/>
    <w:rsid w:val="006D5CF8"/>
    <w:rsid w:val="00724F24"/>
    <w:rsid w:val="007350DF"/>
    <w:rsid w:val="00757D46"/>
    <w:rsid w:val="007D337E"/>
    <w:rsid w:val="007E0331"/>
    <w:rsid w:val="00847D00"/>
    <w:rsid w:val="008569C4"/>
    <w:rsid w:val="00A54385"/>
    <w:rsid w:val="00A6355E"/>
    <w:rsid w:val="00AA0787"/>
    <w:rsid w:val="00AF0E04"/>
    <w:rsid w:val="00B161C0"/>
    <w:rsid w:val="00B52F47"/>
    <w:rsid w:val="00B67536"/>
    <w:rsid w:val="00B759CB"/>
    <w:rsid w:val="00BE57E0"/>
    <w:rsid w:val="00C10A74"/>
    <w:rsid w:val="00C1246A"/>
    <w:rsid w:val="00C15BE6"/>
    <w:rsid w:val="00CA2FE8"/>
    <w:rsid w:val="00CA4BBC"/>
    <w:rsid w:val="00CB1E15"/>
    <w:rsid w:val="00CC6895"/>
    <w:rsid w:val="00CF02B1"/>
    <w:rsid w:val="00D035EC"/>
    <w:rsid w:val="00D7161F"/>
    <w:rsid w:val="00E0292B"/>
    <w:rsid w:val="00E07FC6"/>
    <w:rsid w:val="00E6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36"/>
        <o:r id="V:Rule10" type="connector" idref="#_x0000_s1033"/>
        <o:r id="V:Rule11" type="connector" idref="#_x0000_s1051"/>
        <o:r id="V:Rule12" type="connector" idref="#_x0000_s1049"/>
        <o:r id="V:Rule13" type="connector" idref="#_x0000_s1060"/>
        <o:r id="V:Rule1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7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lawsod19</cp:lastModifiedBy>
  <cp:revision>7</cp:revision>
  <dcterms:created xsi:type="dcterms:W3CDTF">2015-12-09T16:40:00Z</dcterms:created>
  <dcterms:modified xsi:type="dcterms:W3CDTF">2016-01-18T13:53:00Z</dcterms:modified>
</cp:coreProperties>
</file>